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9B" w:rsidRDefault="0036509B">
      <w:r>
        <w:t>Osztályfőnöki tanmenet</w:t>
      </w:r>
    </w:p>
    <w:p w:rsidR="0036509B" w:rsidRDefault="0036509B">
      <w:r>
        <w:t>2018/2019</w:t>
      </w:r>
    </w:p>
    <w:p w:rsidR="0036509B" w:rsidRDefault="0036509B">
      <w:r>
        <w:t>Hegedüs Éva</w:t>
      </w:r>
    </w:p>
    <w:p w:rsidR="0036509B" w:rsidRDefault="0036509B">
      <w:r>
        <w:t>5. a.</w:t>
      </w:r>
    </w:p>
    <w:p w:rsidR="0036509B" w:rsidRDefault="0036509B"/>
    <w:p w:rsidR="0036509B" w:rsidRDefault="0036509B" w:rsidP="0036509B">
      <w:pPr>
        <w:pStyle w:val="Listaszerbekezds"/>
        <w:numPr>
          <w:ilvl w:val="0"/>
          <w:numId w:val="1"/>
        </w:numPr>
      </w:pPr>
      <w:r w:rsidRPr="0036509B">
        <w:t>Nyári élmények, év eleji teendők megbeszélése</w:t>
      </w:r>
    </w:p>
    <w:p w:rsidR="0036509B" w:rsidRDefault="0036509B" w:rsidP="0036509B">
      <w:pPr>
        <w:pStyle w:val="Listaszerbekezds"/>
        <w:numPr>
          <w:ilvl w:val="0"/>
          <w:numId w:val="1"/>
        </w:numPr>
      </w:pPr>
      <w:r>
        <w:t>Iskolai élet szabályai, házirend ismertetése, tűzvédelem, balesetmegelőzés</w:t>
      </w:r>
    </w:p>
    <w:p w:rsidR="0036509B" w:rsidRDefault="0036509B" w:rsidP="0036509B">
      <w:pPr>
        <w:pStyle w:val="Listaszerbekezds"/>
        <w:numPr>
          <w:ilvl w:val="0"/>
          <w:numId w:val="1"/>
        </w:numPr>
      </w:pPr>
      <w:r>
        <w:t>Tankönyvek kiosztása</w:t>
      </w:r>
    </w:p>
    <w:p w:rsidR="0036509B" w:rsidRDefault="0036509B" w:rsidP="0036509B">
      <w:pPr>
        <w:pStyle w:val="Listaszerbekezds"/>
        <w:numPr>
          <w:ilvl w:val="0"/>
          <w:numId w:val="1"/>
        </w:numPr>
      </w:pPr>
      <w:r>
        <w:t>A tanév rendjének ismertetése, felelősök</w:t>
      </w:r>
    </w:p>
    <w:p w:rsidR="0036509B" w:rsidRDefault="0036509B" w:rsidP="0036509B">
      <w:pPr>
        <w:pStyle w:val="Listaszerbekezds"/>
        <w:numPr>
          <w:ilvl w:val="0"/>
          <w:numId w:val="1"/>
        </w:numPr>
      </w:pPr>
      <w:r>
        <w:t>Különbségek, hasonlóságok: alsó és felső tagozat</w:t>
      </w:r>
    </w:p>
    <w:p w:rsidR="00EA040A" w:rsidRDefault="00EA040A" w:rsidP="0036509B">
      <w:pPr>
        <w:pStyle w:val="Listaszerbekezds"/>
        <w:numPr>
          <w:ilvl w:val="0"/>
          <w:numId w:val="1"/>
        </w:numPr>
      </w:pPr>
      <w:bookmarkStart w:id="0" w:name="_GoBack"/>
      <w:r>
        <w:t>Milyen teljesítményt várok önmagamtól a felső tagozatban?</w:t>
      </w:r>
    </w:p>
    <w:bookmarkEnd w:id="0"/>
    <w:p w:rsidR="00EA040A" w:rsidRDefault="00EA040A" w:rsidP="0036509B">
      <w:pPr>
        <w:pStyle w:val="Listaszerbekezds"/>
        <w:numPr>
          <w:ilvl w:val="0"/>
          <w:numId w:val="1"/>
        </w:numPr>
      </w:pPr>
    </w:p>
    <w:sectPr w:rsidR="00EA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C2781"/>
    <w:multiLevelType w:val="hybridMultilevel"/>
    <w:tmpl w:val="8800E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9B"/>
    <w:rsid w:val="00127249"/>
    <w:rsid w:val="0036509B"/>
    <w:rsid w:val="00A817CE"/>
    <w:rsid w:val="00D95BD4"/>
    <w:rsid w:val="00EA040A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794"/>
  <w15:chartTrackingRefBased/>
  <w15:docId w15:val="{3069848D-B0B1-431A-A446-CB3C6FC1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2018-09-18T17:41:00Z</dcterms:created>
  <dcterms:modified xsi:type="dcterms:W3CDTF">2018-09-23T11:58:00Z</dcterms:modified>
</cp:coreProperties>
</file>